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08" w:rsidRPr="009E2954" w:rsidRDefault="00D02C08" w:rsidP="00D02C08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9E2954">
        <w:rPr>
          <w:b/>
          <w:sz w:val="28"/>
          <w:szCs w:val="28"/>
        </w:rPr>
        <w:t>Как правильно организовать режим дня школьника</w:t>
      </w:r>
    </w:p>
    <w:p w:rsidR="00D02C08" w:rsidRDefault="00D02C08" w:rsidP="00D02C08">
      <w:pPr>
        <w:contextualSpacing/>
        <w:jc w:val="both"/>
      </w:pPr>
    </w:p>
    <w:p w:rsidR="00D02C08" w:rsidRDefault="00D02C08" w:rsidP="00D02C08">
      <w:pPr>
        <w:ind w:firstLine="540"/>
        <w:contextualSpacing/>
        <w:jc w:val="both"/>
      </w:pPr>
      <w:r w:rsidRPr="000F7B29">
        <w:t>Начался учебный год и школьники приступили к учебным занятиям. Войти в рабочий ритм и адаптироваться к учебному процессу</w:t>
      </w:r>
      <w:r>
        <w:t xml:space="preserve"> школьнику поможет правильно организованный режим дня. Режим дня – это рациональное чередование различных видов деятельности в течение дня. Очень важно организовать режим дня школьника правильно. Правильно организованный режим дня наиболее целесообразно распределяет во времени сон, питание, труд, отдых и основан на всестороннем учете особенностей роста, развития, условий жизни ребенка. Соблюдение режима дня очень важно в жизни школьника, так как способствует сохранению работоспособности в течение дня и профилактике переутомления.</w:t>
      </w:r>
    </w:p>
    <w:p w:rsidR="00D02C08" w:rsidRPr="00441248" w:rsidRDefault="00D02C08" w:rsidP="00D02C08">
      <w:pPr>
        <w:shd w:val="clear" w:color="auto" w:fill="FFFFFF"/>
        <w:ind w:firstLine="540"/>
        <w:contextualSpacing/>
        <w:jc w:val="both"/>
        <w:rPr>
          <w:rFonts w:ascii="Calibri" w:hAnsi="Calibri"/>
        </w:rPr>
      </w:pPr>
      <w:r w:rsidRPr="00441248">
        <w:rPr>
          <w:bCs/>
        </w:rPr>
        <w:t>Совсем не обязательно, чтобы режим дня Вашего ребенка минута в минуту укладывался в рамки режима, рекомендованного в какой-то статье или книжке.</w:t>
      </w:r>
    </w:p>
    <w:p w:rsidR="00D02C08" w:rsidRPr="00441248" w:rsidRDefault="00D02C08" w:rsidP="00D02C08">
      <w:pPr>
        <w:shd w:val="clear" w:color="auto" w:fill="FFFFFF"/>
        <w:ind w:firstLine="540"/>
        <w:contextualSpacing/>
        <w:jc w:val="both"/>
        <w:rPr>
          <w:rFonts w:ascii="Calibri" w:hAnsi="Calibri"/>
        </w:rPr>
      </w:pPr>
      <w:r w:rsidRPr="00441248">
        <w:rPr>
          <w:bCs/>
        </w:rPr>
        <w:t>Распорядок дня Вашего ребенка строится так, как это удобно и лучше для Вашего ребенка. Важно, чтобы за свой день ребенок успел все, что надо сделать: и не спеша позавтракать, вовремя прийти в школу, и погулять, и сделать уроки, и, конечно, хорошо выспаться, так как недосыпание приводит к быстрому переутомлению, при котором невозможно успешное обучение. Вместе с ребенком составьте правильный режим дня, который будет для него удобен. Для этого необходимо помнить, что все основные элементы режима выполнялись строго в одно и то же время.</w:t>
      </w:r>
    </w:p>
    <w:p w:rsidR="00D02C08" w:rsidRPr="00441248" w:rsidRDefault="00D02C08" w:rsidP="00D02C08">
      <w:pPr>
        <w:shd w:val="clear" w:color="auto" w:fill="FFFFFF"/>
        <w:ind w:firstLine="540"/>
        <w:jc w:val="both"/>
        <w:rPr>
          <w:rFonts w:ascii="Calibri" w:hAnsi="Calibri"/>
        </w:rPr>
      </w:pPr>
      <w:r w:rsidRPr="00441248">
        <w:rPr>
          <w:bCs/>
        </w:rPr>
        <w:t>Для правильной организации режима дня можно воспользоваться примерным распорядком дня школьника, обучающегося в первую и во вторую смену. Составлены эти распорядки с учетом изменения состояния организма в течение дня. Эти распорядки дня можно использовать как ориентир, в какое время лучше садиться за уроки, идти гулять, отдыхать.</w:t>
      </w:r>
    </w:p>
    <w:p w:rsidR="00D02C08" w:rsidRPr="00441248" w:rsidRDefault="00D02C08" w:rsidP="00D02C08">
      <w:pPr>
        <w:shd w:val="clear" w:color="auto" w:fill="FFFFFF"/>
        <w:ind w:firstLine="540"/>
        <w:jc w:val="both"/>
        <w:rPr>
          <w:rFonts w:ascii="Calibri" w:hAnsi="Calibri"/>
        </w:rPr>
      </w:pPr>
    </w:p>
    <w:p w:rsidR="00D02C08" w:rsidRPr="00441248" w:rsidRDefault="00D02C08" w:rsidP="00D02C08">
      <w:pPr>
        <w:shd w:val="clear" w:color="auto" w:fill="FFFFFF"/>
        <w:ind w:firstLine="540"/>
        <w:jc w:val="center"/>
        <w:rPr>
          <w:rFonts w:ascii="Calibri" w:hAnsi="Calibri"/>
        </w:rPr>
      </w:pPr>
      <w:r w:rsidRPr="00441248">
        <w:rPr>
          <w:b/>
          <w:bCs/>
          <w:i/>
          <w:iCs/>
          <w:sz w:val="21"/>
        </w:rPr>
        <w:t>Примерный распорядок дня для школьников,</w:t>
      </w:r>
    </w:p>
    <w:p w:rsidR="00D02C08" w:rsidRPr="00441248" w:rsidRDefault="00D02C08" w:rsidP="00D02C08">
      <w:pPr>
        <w:shd w:val="clear" w:color="auto" w:fill="FFFFFF"/>
        <w:ind w:firstLine="540"/>
        <w:jc w:val="center"/>
        <w:rPr>
          <w:rFonts w:ascii="Calibri" w:hAnsi="Calibri"/>
        </w:rPr>
      </w:pPr>
      <w:proofErr w:type="gramStart"/>
      <w:r w:rsidRPr="00441248">
        <w:rPr>
          <w:b/>
          <w:bCs/>
          <w:i/>
          <w:iCs/>
          <w:sz w:val="21"/>
        </w:rPr>
        <w:t>которые</w:t>
      </w:r>
      <w:proofErr w:type="gramEnd"/>
      <w:r w:rsidRPr="00441248">
        <w:rPr>
          <w:b/>
          <w:bCs/>
          <w:i/>
          <w:iCs/>
          <w:sz w:val="21"/>
        </w:rPr>
        <w:t xml:space="preserve"> учатся в первую смену</w:t>
      </w:r>
    </w:p>
    <w:tbl>
      <w:tblPr>
        <w:tblW w:w="957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5954"/>
      </w:tblGrid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Пробуждение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Зарядка, туалет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7.00 – 7.30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Завтрак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7.30 – 7.50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Дорога в школу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7.50 – 8.20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Занятия в школе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8.30 – 14.30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Дорога из школы домой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14.30 – 15.00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Обед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15.00 – 15.30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Прогулка на воздухе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15.30 – 17.00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Приготовление домашнего задания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17.00 – 20.00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Ужин, свободные занятия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20.00 – 21.30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Приготовление ко сну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21.30 – 22.00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Сон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22.00 – 7.00 </w:t>
            </w:r>
          </w:p>
        </w:tc>
      </w:tr>
    </w:tbl>
    <w:p w:rsidR="00D02C08" w:rsidRPr="00441248" w:rsidRDefault="00D02C08" w:rsidP="00D02C08">
      <w:pPr>
        <w:shd w:val="clear" w:color="auto" w:fill="FFFFFF"/>
        <w:ind w:firstLine="540"/>
        <w:jc w:val="center"/>
        <w:rPr>
          <w:rFonts w:ascii="Calibri" w:hAnsi="Calibri"/>
        </w:rPr>
      </w:pPr>
      <w:r w:rsidRPr="00441248">
        <w:rPr>
          <w:b/>
          <w:bCs/>
          <w:i/>
          <w:iCs/>
          <w:sz w:val="21"/>
        </w:rPr>
        <w:t>Примерный распорядок дня для школьников,</w:t>
      </w:r>
    </w:p>
    <w:p w:rsidR="00D02C08" w:rsidRPr="00441248" w:rsidRDefault="00D02C08" w:rsidP="00D02C08">
      <w:pPr>
        <w:shd w:val="clear" w:color="auto" w:fill="FFFFFF"/>
        <w:ind w:firstLine="540"/>
        <w:jc w:val="center"/>
        <w:rPr>
          <w:rFonts w:ascii="Calibri" w:hAnsi="Calibri"/>
        </w:rPr>
      </w:pPr>
      <w:proofErr w:type="gramStart"/>
      <w:r w:rsidRPr="00441248">
        <w:rPr>
          <w:b/>
          <w:bCs/>
          <w:i/>
          <w:iCs/>
          <w:sz w:val="21"/>
        </w:rPr>
        <w:t>которые</w:t>
      </w:r>
      <w:proofErr w:type="gramEnd"/>
      <w:r w:rsidRPr="00441248">
        <w:rPr>
          <w:b/>
          <w:bCs/>
          <w:i/>
          <w:iCs/>
          <w:sz w:val="21"/>
        </w:rPr>
        <w:t xml:space="preserve"> учатся во вторую смену</w:t>
      </w:r>
    </w:p>
    <w:tbl>
      <w:tblPr>
        <w:tblW w:w="957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5954"/>
      </w:tblGrid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bookmarkStart w:id="1" w:name="542f20d6a914cd25096e61d2da0a0399932a1533"/>
            <w:bookmarkStart w:id="2" w:name="2"/>
            <w:bookmarkEnd w:id="1"/>
            <w:bookmarkEnd w:id="2"/>
            <w:r w:rsidRPr="00441248">
              <w:rPr>
                <w:b/>
                <w:bCs/>
                <w:sz w:val="21"/>
              </w:rPr>
              <w:t>Пробуждение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Зарядка, туалет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7.00 – 8.00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Завтрак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8.00 – 8.30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Приготовление уроков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8.30 – 11.30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Прогулка на воздухе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11.30 – 12.30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Обед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12.30 – 13.00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Дорога в школу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13.00 – 13.20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Занятия в школе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13.30 – 18.30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Дорога из школы домой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18.30 – 19.00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Ужин, прогулка, свободные занятия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19.00 – 22.00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Приготовление ко сну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22.00 – 22.30</w:t>
            </w:r>
          </w:p>
        </w:tc>
      </w:tr>
      <w:tr w:rsidR="00D02C08" w:rsidRPr="00441248" w:rsidTr="0064594E"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Сон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BE7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C08" w:rsidRPr="00441248" w:rsidRDefault="00D02C08" w:rsidP="0064594E">
            <w:pPr>
              <w:spacing w:line="0" w:lineRule="atLeast"/>
              <w:rPr>
                <w:rFonts w:ascii="Calibri" w:hAnsi="Calibri" w:cs="Arial"/>
              </w:rPr>
            </w:pPr>
            <w:r w:rsidRPr="00441248">
              <w:rPr>
                <w:b/>
                <w:bCs/>
                <w:sz w:val="21"/>
              </w:rPr>
              <w:t>22.30 – 7.30</w:t>
            </w:r>
          </w:p>
        </w:tc>
      </w:tr>
    </w:tbl>
    <w:p w:rsidR="00D02C08" w:rsidRDefault="00D02C08" w:rsidP="00D02C08">
      <w:pPr>
        <w:contextualSpacing/>
        <w:jc w:val="both"/>
      </w:pPr>
    </w:p>
    <w:p w:rsidR="00D02C08" w:rsidRPr="00441248" w:rsidRDefault="00D02C08" w:rsidP="00D02C08">
      <w:pPr>
        <w:ind w:left="-142" w:firstLine="850"/>
        <w:contextualSpacing/>
        <w:jc w:val="both"/>
      </w:pPr>
      <w:r w:rsidRPr="00441248">
        <w:t>Для школьника правильно выстроенный режим являе</w:t>
      </w:r>
      <w:r>
        <w:t xml:space="preserve">тся необходимостью. Он помогает </w:t>
      </w:r>
      <w:r w:rsidRPr="00441248">
        <w:t>распланировать свои дни, подстроить работу организма и даже уменьшить стресс.</w:t>
      </w:r>
    </w:p>
    <w:p w:rsidR="00D02C08" w:rsidRPr="00441248" w:rsidRDefault="00D02C08" w:rsidP="00D02C08">
      <w:pPr>
        <w:shd w:val="clear" w:color="auto" w:fill="FFFFFF"/>
        <w:ind w:left="-142" w:firstLine="850"/>
        <w:contextualSpacing/>
        <w:jc w:val="both"/>
      </w:pPr>
      <w:r w:rsidRPr="00441248">
        <w:rPr>
          <w:bCs/>
        </w:rPr>
        <w:t>Привычка соблюдения режима дня не складывается сама собой, она требует наличия волевых усилий самого человека, а в раннем периоде его развития — волевых усилий родителей и других близких людей.</w:t>
      </w:r>
    </w:p>
    <w:p w:rsidR="00D02C08" w:rsidRDefault="00D02C08" w:rsidP="00D02C08">
      <w:pPr>
        <w:ind w:left="-142" w:firstLine="850"/>
        <w:contextualSpacing/>
        <w:jc w:val="both"/>
      </w:pPr>
      <w:r w:rsidRPr="00441248">
        <w:t>Это в дальнейшем сослужит хорошую службу: школьник научится контролировать время, станет более дисциплинированным и ответственным. Правильный распорядок сохранит здоровье ребенка, убережет его психику от чрезмерных перегрузок, стрессов.</w:t>
      </w:r>
    </w:p>
    <w:p w:rsidR="00D02C08" w:rsidRDefault="00D02C08" w:rsidP="00D02C08">
      <w:pPr>
        <w:ind w:left="-142" w:firstLine="850"/>
        <w:contextualSpacing/>
        <w:jc w:val="both"/>
      </w:pPr>
    </w:p>
    <w:p w:rsidR="00D02C08" w:rsidRPr="00441248" w:rsidRDefault="00D02C08" w:rsidP="00D02C08">
      <w:pPr>
        <w:ind w:left="-142" w:firstLine="850"/>
        <w:contextualSpacing/>
        <w:jc w:val="both"/>
      </w:pPr>
    </w:p>
    <w:p w:rsidR="00D02C08" w:rsidRPr="00441248" w:rsidRDefault="00D02C08" w:rsidP="00D02C08">
      <w:pPr>
        <w:contextualSpacing/>
        <w:jc w:val="both"/>
      </w:pPr>
    </w:p>
    <w:p w:rsidR="00D02C08" w:rsidRPr="00935835" w:rsidRDefault="00D02C08" w:rsidP="00D02C08">
      <w:pPr>
        <w:spacing w:after="240" w:line="480" w:lineRule="auto"/>
        <w:ind w:left="-709"/>
        <w:contextualSpacing/>
        <w:jc w:val="center"/>
        <w:textAlignment w:val="baseline"/>
        <w:rPr>
          <w:sz w:val="26"/>
          <w:szCs w:val="26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Default="00D02C08" w:rsidP="003A184F">
      <w:pPr>
        <w:rPr>
          <w:sz w:val="18"/>
          <w:szCs w:val="18"/>
        </w:rPr>
      </w:pPr>
    </w:p>
    <w:p w:rsidR="00D02C08" w:rsidRPr="00D02C08" w:rsidRDefault="00D02C08" w:rsidP="003A184F">
      <w:pPr>
        <w:rPr>
          <w:sz w:val="18"/>
          <w:szCs w:val="18"/>
        </w:rPr>
      </w:pPr>
    </w:p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267FED" w:rsidRDefault="00267FED" w:rsidP="003A184F"/>
    <w:p w:rsidR="003A184F" w:rsidRPr="006763BE" w:rsidRDefault="003A184F" w:rsidP="003A184F"/>
    <w:p w:rsidR="003A184F" w:rsidRPr="003A184F" w:rsidRDefault="000541E8" w:rsidP="000B5213">
      <w:r>
        <w:rPr>
          <w:sz w:val="18"/>
          <w:szCs w:val="18"/>
        </w:rPr>
        <w:t xml:space="preserve"> </w:t>
      </w:r>
    </w:p>
    <w:sectPr w:rsidR="003A184F" w:rsidRPr="003A184F" w:rsidSect="0071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4F"/>
    <w:rsid w:val="000541E8"/>
    <w:rsid w:val="000B4116"/>
    <w:rsid w:val="000B5213"/>
    <w:rsid w:val="00267FED"/>
    <w:rsid w:val="003503BD"/>
    <w:rsid w:val="003671C5"/>
    <w:rsid w:val="003A184F"/>
    <w:rsid w:val="00432D88"/>
    <w:rsid w:val="005D1AD3"/>
    <w:rsid w:val="006918B0"/>
    <w:rsid w:val="00710A68"/>
    <w:rsid w:val="007566A7"/>
    <w:rsid w:val="007A759B"/>
    <w:rsid w:val="007D426B"/>
    <w:rsid w:val="00886EE9"/>
    <w:rsid w:val="008D42BF"/>
    <w:rsid w:val="008F6B8C"/>
    <w:rsid w:val="00AD08C5"/>
    <w:rsid w:val="00D02C08"/>
    <w:rsid w:val="00E922E4"/>
    <w:rsid w:val="00ED4840"/>
    <w:rsid w:val="00F0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84F"/>
    <w:pPr>
      <w:spacing w:after="120"/>
    </w:pPr>
  </w:style>
  <w:style w:type="character" w:customStyle="1" w:styleId="a4">
    <w:name w:val="Основной текст Знак"/>
    <w:basedOn w:val="a0"/>
    <w:link w:val="a3"/>
    <w:rsid w:val="003A1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8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B5213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84F"/>
    <w:pPr>
      <w:spacing w:after="120"/>
    </w:pPr>
  </w:style>
  <w:style w:type="character" w:customStyle="1" w:styleId="a4">
    <w:name w:val="Основной текст Знак"/>
    <w:basedOn w:val="a0"/>
    <w:link w:val="a3"/>
    <w:rsid w:val="003A1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8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B5213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Upravlenie Rospotrebnadzora po RO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Витек</cp:lastModifiedBy>
  <cp:revision>2</cp:revision>
  <dcterms:created xsi:type="dcterms:W3CDTF">2024-09-11T16:38:00Z</dcterms:created>
  <dcterms:modified xsi:type="dcterms:W3CDTF">2024-09-11T16:38:00Z</dcterms:modified>
</cp:coreProperties>
</file>